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4" w:rsidRPr="00623BB7" w:rsidRDefault="006A3284" w:rsidP="00523993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202</w:t>
      </w:r>
      <w:r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523993" w:rsidRPr="00623BB7">
        <w:rPr>
          <w:rFonts w:ascii="微软雅黑" w:eastAsia="微软雅黑" w:hAnsi="微软雅黑" w:hint="eastAsia"/>
          <w:b/>
          <w:sz w:val="28"/>
          <w:szCs w:val="28"/>
        </w:rPr>
        <w:t>图书馆宣传工作表彰获奖名单</w:t>
      </w:r>
    </w:p>
    <w:p w:rsidR="006A3284" w:rsidRPr="00623BB7" w:rsidRDefault="006A3284" w:rsidP="006A32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新媒体</w:t>
      </w:r>
      <w:r w:rsidRPr="00623BB7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6A3284" w:rsidRPr="006A3284" w:rsidRDefault="006A3284" w:rsidP="006A32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6A3284">
        <w:rPr>
          <w:rFonts w:ascii="微软雅黑" w:eastAsia="微软雅黑" w:hAnsi="微软雅黑" w:hint="eastAsia"/>
          <w:b/>
          <w:sz w:val="24"/>
          <w:szCs w:val="24"/>
        </w:rPr>
        <w:t>最佳人气奖</w:t>
      </w:r>
      <w:r>
        <w:rPr>
          <w:rFonts w:ascii="微软雅黑" w:eastAsia="微软雅黑" w:hAnsi="微软雅黑" w:hint="eastAsia"/>
          <w:b/>
          <w:sz w:val="24"/>
          <w:szCs w:val="24"/>
        </w:rPr>
        <w:t>（4篇）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读者服务部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</w:t>
      </w:r>
      <w:r w:rsidRPr="006A3284">
        <w:rPr>
          <w:rFonts w:ascii="微软雅黑" w:eastAsia="微软雅黑" w:hAnsi="微软雅黑" w:hint="eastAsia"/>
          <w:sz w:val="24"/>
          <w:szCs w:val="24"/>
        </w:rPr>
        <w:t>投票｜浙江大学图书馆主馆家具方案意见征集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资源建设部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《【献礼浙大建校125周年】@浙大校友，20万册电子图书畅读福利请收下！》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推广与合作部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《荐读书架 | 如何解读俄乌冲突？是时候了解乌克兰的前世今生》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读者服务部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《浙大图书馆萌新指南—解锁图书馆各大馆舍》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</w:p>
    <w:p w:rsidR="006A3284" w:rsidRPr="006A3284" w:rsidRDefault="006A3284" w:rsidP="006A32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6A3284">
        <w:rPr>
          <w:rFonts w:ascii="微软雅黑" w:eastAsia="微软雅黑" w:hAnsi="微软雅黑" w:hint="eastAsia"/>
          <w:b/>
          <w:sz w:val="24"/>
          <w:szCs w:val="24"/>
        </w:rPr>
        <w:t>最具创意奖</w:t>
      </w:r>
      <w:r>
        <w:rPr>
          <w:rFonts w:ascii="微软雅黑" w:eastAsia="微软雅黑" w:hAnsi="微软雅黑" w:hint="eastAsia"/>
          <w:b/>
          <w:sz w:val="24"/>
          <w:szCs w:val="24"/>
        </w:rPr>
        <w:t>（4篇）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浙大图书馆2021阅读回忆上线！你是哪一种阅读气质？</w:t>
      </w:r>
      <w:r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团总支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6A3284">
        <w:rPr>
          <w:rFonts w:ascii="微软雅黑" w:eastAsia="微软雅黑" w:hAnsi="微软雅黑" w:hint="eastAsia"/>
          <w:sz w:val="24"/>
          <w:szCs w:val="24"/>
        </w:rPr>
        <w:t>《</w:t>
      </w:r>
      <w:r>
        <w:rPr>
          <w:rFonts w:ascii="微软雅黑" w:eastAsia="微软雅黑" w:hAnsi="微软雅黑" w:hint="eastAsia"/>
          <w:sz w:val="24"/>
          <w:szCs w:val="24"/>
        </w:rPr>
        <w:t>&lt;</w:t>
      </w:r>
      <w:r w:rsidRPr="006A3284">
        <w:rPr>
          <w:rFonts w:ascii="微软雅黑" w:eastAsia="微软雅黑" w:hAnsi="微软雅黑" w:hint="eastAsia"/>
          <w:sz w:val="24"/>
          <w:szCs w:val="24"/>
        </w:rPr>
        <w:t>本草纲目</w:t>
      </w:r>
      <w:r>
        <w:rPr>
          <w:rFonts w:ascii="微软雅黑" w:eastAsia="微软雅黑" w:hAnsi="微软雅黑" w:hint="eastAsia"/>
          <w:sz w:val="24"/>
          <w:szCs w:val="24"/>
        </w:rPr>
        <w:t>&gt;听累了吗？来听听图书馆员的“五四”最新单曲吧！</w:t>
      </w:r>
      <w:r w:rsidRPr="006A3284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灯下逐梦 共沐书香——浙江大学建校125周年图书馆众筹项目正式上线</w:t>
      </w:r>
      <w:r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古籍特藏部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震惊！古籍来到图书馆竟受如此待遇......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</w:p>
    <w:p w:rsidR="006A3284" w:rsidRPr="006A3284" w:rsidRDefault="006A3284" w:rsidP="006A32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6A3284">
        <w:rPr>
          <w:rFonts w:ascii="微软雅黑" w:eastAsia="微软雅黑" w:hAnsi="微软雅黑" w:hint="eastAsia"/>
          <w:b/>
          <w:sz w:val="24"/>
          <w:szCs w:val="24"/>
        </w:rPr>
        <w:t>人文荟萃奖</w:t>
      </w:r>
      <w:r>
        <w:rPr>
          <w:rFonts w:ascii="微软雅黑" w:eastAsia="微软雅黑" w:hAnsi="微软雅黑" w:hint="eastAsia"/>
          <w:b/>
          <w:sz w:val="24"/>
          <w:szCs w:val="24"/>
        </w:rPr>
        <w:t>（4篇）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综合办公室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馆长寄语：读书要“学有统绪，知有根源”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古籍特藏部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合创共享，莫失莫忘——浙江大学图书馆方闻馆正式开馆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古籍特藏部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探赜象数赋求是 辛苦济时浩气存：纪念钱宝琮先生诞辰一百三十周年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lastRenderedPageBreak/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阅读嘉年华丨追寻历史长河里的“风雅宋”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</w:p>
    <w:p w:rsidR="006A3284" w:rsidRPr="006A3284" w:rsidRDefault="006A3284" w:rsidP="006A328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6A3284">
        <w:rPr>
          <w:rFonts w:ascii="微软雅黑" w:eastAsia="微软雅黑" w:hAnsi="微软雅黑" w:hint="eastAsia"/>
          <w:b/>
          <w:sz w:val="24"/>
          <w:szCs w:val="24"/>
        </w:rPr>
        <w:t>优秀奖</w:t>
      </w:r>
      <w:r>
        <w:rPr>
          <w:rFonts w:ascii="微软雅黑" w:eastAsia="微软雅黑" w:hAnsi="微软雅黑" w:hint="eastAsia"/>
          <w:b/>
          <w:sz w:val="24"/>
          <w:szCs w:val="24"/>
        </w:rPr>
        <w:t>（8篇）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党群工作部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寒冬透春意，情暖夕阳红——浙大图书馆开展离退休老同志新春慰问活动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读者服务部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三八节特辑丨阅读女性，读懂女性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数据说丨2021年浙大人最爱读什么书？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古籍特藏部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古籍之美，修身育心——“古籍保护体验”劳动教育课程侧记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心通天下 情系母校 ——左家奇、王珍娥校友伉俪向浙江大学图书馆捐赠紫砂艺术珍品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浙大图书馆×盐梅毕业纪念照 | 定格与绵延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推广与合作部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【图书馆开学季】新学期flag，先立为敬！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6A3284">
        <w:rPr>
          <w:rFonts w:ascii="微软雅黑" w:eastAsia="微软雅黑" w:hAnsi="微软雅黑" w:hint="eastAsia"/>
          <w:sz w:val="24"/>
          <w:szCs w:val="24"/>
        </w:rPr>
        <w:t>古籍特藏部</w:t>
      </w:r>
      <w:r>
        <w:rPr>
          <w:rFonts w:ascii="微软雅黑" w:eastAsia="微软雅黑" w:hAnsi="微软雅黑" w:hint="eastAsia"/>
          <w:sz w:val="24"/>
          <w:szCs w:val="24"/>
        </w:rPr>
        <w:t>：《</w:t>
      </w:r>
      <w:r w:rsidRPr="006A3284">
        <w:rPr>
          <w:rFonts w:ascii="微软雅黑" w:eastAsia="微软雅黑" w:hAnsi="微软雅黑" w:hint="eastAsia"/>
          <w:sz w:val="24"/>
          <w:szCs w:val="24"/>
        </w:rPr>
        <w:t>【微视频】我在浙大修古籍（四）——拓片修复</w:t>
      </w:r>
      <w:r w:rsidRPr="006A32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</w:p>
    <w:p w:rsidR="006A3284" w:rsidRPr="006A3284" w:rsidRDefault="006A328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A93FD4" w:rsidRPr="00623BB7" w:rsidRDefault="000A4B00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网站</w:t>
      </w:r>
      <w:r w:rsidR="00523993" w:rsidRPr="00623BB7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A93FD4" w:rsidRPr="003D292E" w:rsidRDefault="006A328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D292E">
        <w:rPr>
          <w:rFonts w:ascii="微软雅黑" w:eastAsia="微软雅黑" w:hAnsi="微软雅黑" w:hint="eastAsia"/>
          <w:b/>
          <w:sz w:val="24"/>
          <w:szCs w:val="24"/>
        </w:rPr>
        <w:t>发文特别</w:t>
      </w:r>
      <w:r w:rsidR="00A93FD4" w:rsidRPr="003D292E">
        <w:rPr>
          <w:rFonts w:ascii="微软雅黑" w:eastAsia="微软雅黑" w:hAnsi="微软雅黑" w:hint="eastAsia"/>
          <w:b/>
          <w:sz w:val="24"/>
          <w:szCs w:val="24"/>
        </w:rPr>
        <w:t>奖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（</w:t>
      </w:r>
      <w:r w:rsidRPr="003D292E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篇）</w:t>
      </w:r>
    </w:p>
    <w:p w:rsidR="007732F2" w:rsidRPr="003D292E" w:rsidRDefault="006A328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杜远东：《</w:t>
      </w:r>
      <w:r w:rsidRPr="003D292E">
        <w:rPr>
          <w:rFonts w:ascii="微软雅黑" w:eastAsia="微软雅黑" w:hAnsi="微软雅黑"/>
          <w:sz w:val="24"/>
          <w:szCs w:val="24"/>
        </w:rPr>
        <w:t>念念不忘 必有回响</w:t>
      </w:r>
      <w:r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7732F2" w:rsidRPr="003D292E" w:rsidRDefault="007732F2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334F04" w:rsidRPr="003D292E" w:rsidRDefault="00334F0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D292E">
        <w:rPr>
          <w:rFonts w:ascii="微软雅黑" w:eastAsia="微软雅黑" w:hAnsi="微软雅黑" w:hint="eastAsia"/>
          <w:b/>
          <w:sz w:val="24"/>
          <w:szCs w:val="24"/>
        </w:rPr>
        <w:t>一等奖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（3篇）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何东洋：《强化使命引领 奋力“走在前列” ——图书馆2021年度工作总结大会暨先进表彰会顺利召开》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刘梦琪：《星火成炬，风雨同行——战“疫”中的图书馆人》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lastRenderedPageBreak/>
        <w:t>张祎：《献礼二十大 踔厉启新程——记浙江大学图书馆代表队获“献礼二十大全校师生操舞比赛”特等奖》</w:t>
      </w:r>
    </w:p>
    <w:p w:rsidR="006A3284" w:rsidRPr="003D292E" w:rsidRDefault="006A3284" w:rsidP="007732F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334F04" w:rsidRPr="003D292E" w:rsidRDefault="00334F0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D292E">
        <w:rPr>
          <w:rFonts w:ascii="微软雅黑" w:eastAsia="微软雅黑" w:hAnsi="微软雅黑" w:hint="eastAsia"/>
          <w:b/>
          <w:sz w:val="24"/>
          <w:szCs w:val="24"/>
        </w:rPr>
        <w:t>二等奖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7732F2" w:rsidRPr="003D292E">
        <w:rPr>
          <w:rFonts w:ascii="微软雅黑" w:eastAsia="微软雅黑" w:hAnsi="微软雅黑"/>
          <w:b/>
          <w:sz w:val="24"/>
          <w:szCs w:val="24"/>
        </w:rPr>
        <w:t>5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篇）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应潇潇：《书卷多情似故人——记浙江大学图书馆藏写本文献珍品展开幕式暨“中国写本文献数字资源库”发布会》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范晨晓：《心通天下 情系母校——左家奇、王珍娥校友伉俪向浙江大学图书馆捐赠紫砂艺术珍品》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颜沁莹：《读青年运动之则、品历史文化之美——记图书馆第一团支部开展“喜迎二十大、永远跟党走、奋进新征程”主题教育实践》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韩秀丽：《惟学无际，由器而道——记多形式的古籍传承体验活动》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陈珲夏：《喜讯！图书馆团总支被授予2021年度浙江大学“基层团组织建设先进单位”》</w:t>
      </w:r>
    </w:p>
    <w:p w:rsidR="006A3284" w:rsidRPr="003D292E" w:rsidRDefault="006A328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334F04" w:rsidRPr="003D292E" w:rsidRDefault="00334F0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D292E">
        <w:rPr>
          <w:rFonts w:ascii="微软雅黑" w:eastAsia="微软雅黑" w:hAnsi="微软雅黑" w:hint="eastAsia"/>
          <w:b/>
          <w:sz w:val="24"/>
          <w:szCs w:val="24"/>
        </w:rPr>
        <w:t>三等奖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7732F2" w:rsidRPr="003D292E">
        <w:rPr>
          <w:rFonts w:ascii="微软雅黑" w:eastAsia="微软雅黑" w:hAnsi="微软雅黑"/>
          <w:b/>
          <w:sz w:val="24"/>
          <w:szCs w:val="24"/>
        </w:rPr>
        <w:t>8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篇）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蒋峥嵘、孟琼：《馆藏快讯丨万册文科西文图书入藏浙江大学图书馆》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张焕敏：《踔厉提品质，奋发开新局——图书馆召开2022年春季工作会议》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沈健：《黄先海副校长看望图书馆百岁退休老馆长游修龄》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阙忱忱：《裙袂翩跹，踏歌而舞——图书馆艺术团古典舞课程开启》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何秀：《深入院系访需求，提质增效促发展——记图书馆资源建设团队赴经济学院调研交流》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林玲玲：《心有巧思，笔下生花——记图书馆2021年度宣传推广工作表彰会议》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lastRenderedPageBreak/>
        <w:t>胡寒：《旖旎九曜，满山岚翠——记图书馆2022年登山活动》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林如诗：《图书馆开展庆“三八”踏春健步走活动》</w:t>
      </w:r>
    </w:p>
    <w:p w:rsidR="006A3284" w:rsidRPr="003D292E" w:rsidRDefault="006A328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334F04" w:rsidRPr="003D292E" w:rsidRDefault="00334F04" w:rsidP="00334F04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D292E">
        <w:rPr>
          <w:rFonts w:ascii="微软雅黑" w:eastAsia="微软雅黑" w:hAnsi="微软雅黑" w:hint="eastAsia"/>
          <w:b/>
          <w:sz w:val="24"/>
          <w:szCs w:val="24"/>
        </w:rPr>
        <w:t>优秀奖</w:t>
      </w:r>
      <w:r w:rsidR="00664C09" w:rsidRPr="003D292E">
        <w:rPr>
          <w:rFonts w:ascii="微软雅黑" w:eastAsia="微软雅黑" w:hAnsi="微软雅黑" w:hint="eastAsia"/>
          <w:b/>
          <w:sz w:val="24"/>
          <w:szCs w:val="24"/>
        </w:rPr>
        <w:t>（9篇）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邵蕊：《五支防疫 知行并举》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李俊文：《让“古籍”触手可及 | 图书馆参加第四届传统文化集市活动》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姚翔宇：《走入文学深处，体味别样人生——记图书馆读书协会“共读诺贝尔获奖文学”活动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金佳丽：《修身守正，立心铸魂——第二支部开展2021年度组织生活会暨民主评议党员工作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袁心亿：《拥抱大自然、体验农耕文化——记亲子协会2022年第一次活动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冯越男：《绷紧安全弦 构建安全网——图书馆召开安全工作会议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李佳璇：《“追忆青年运动，探寻浙大人文”——记图书馆第二团支部会议暨“喜迎二十大、永远跟党走、奋进新征程”主题团日活动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唐嘉铿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：《</w:t>
      </w:r>
      <w:r w:rsidRPr="003D292E">
        <w:rPr>
          <w:rFonts w:ascii="微软雅黑" w:eastAsia="微软雅黑" w:hAnsi="微软雅黑" w:hint="eastAsia"/>
          <w:sz w:val="24"/>
          <w:szCs w:val="24"/>
        </w:rPr>
        <w:t>浓情粽意阵阵香，端午文化代代传——图书馆工会开展端午节做香囊、包粽子活动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6A3284" w:rsidRPr="003D292E" w:rsidRDefault="006A3284" w:rsidP="006A3284">
      <w:pPr>
        <w:rPr>
          <w:rFonts w:ascii="微软雅黑" w:eastAsia="微软雅黑" w:hAnsi="微软雅黑"/>
          <w:sz w:val="24"/>
          <w:szCs w:val="24"/>
        </w:rPr>
      </w:pPr>
      <w:r w:rsidRPr="003D292E">
        <w:rPr>
          <w:rFonts w:ascii="微软雅黑" w:eastAsia="微软雅黑" w:hAnsi="微软雅黑" w:hint="eastAsia"/>
          <w:sz w:val="24"/>
          <w:szCs w:val="24"/>
        </w:rPr>
        <w:t>高峰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：《</w:t>
      </w:r>
      <w:r w:rsidRPr="003D292E">
        <w:rPr>
          <w:rFonts w:ascii="微软雅黑" w:eastAsia="微软雅黑" w:hAnsi="微软雅黑" w:hint="eastAsia"/>
          <w:sz w:val="24"/>
          <w:szCs w:val="24"/>
        </w:rPr>
        <w:t>服务立馆 交流互鉴：读者服务系列培训恳谈会开讲啦！</w:t>
      </w:r>
      <w:r w:rsidR="003D292E" w:rsidRPr="003D292E">
        <w:rPr>
          <w:rFonts w:ascii="微软雅黑" w:eastAsia="微软雅黑" w:hAnsi="微软雅黑" w:hint="eastAsia"/>
          <w:sz w:val="24"/>
          <w:szCs w:val="24"/>
        </w:rPr>
        <w:t>》</w:t>
      </w:r>
    </w:p>
    <w:p w:rsidR="007928C5" w:rsidRPr="004B3E5D" w:rsidRDefault="007928C5">
      <w:pPr>
        <w:rPr>
          <w:rFonts w:ascii="微软雅黑" w:eastAsia="微软雅黑" w:hAnsi="微软雅黑"/>
          <w:sz w:val="24"/>
          <w:szCs w:val="24"/>
        </w:rPr>
      </w:pPr>
    </w:p>
    <w:sectPr w:rsidR="007928C5" w:rsidRPr="004B3E5D" w:rsidSect="005E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A2" w:rsidRDefault="00CB7FA2" w:rsidP="006C435A">
      <w:r>
        <w:separator/>
      </w:r>
    </w:p>
  </w:endnote>
  <w:endnote w:type="continuationSeparator" w:id="0">
    <w:p w:rsidR="00CB7FA2" w:rsidRDefault="00CB7FA2" w:rsidP="006C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A2" w:rsidRDefault="00CB7FA2" w:rsidP="006C435A">
      <w:r>
        <w:separator/>
      </w:r>
    </w:p>
  </w:footnote>
  <w:footnote w:type="continuationSeparator" w:id="0">
    <w:p w:rsidR="00CB7FA2" w:rsidRDefault="00CB7FA2" w:rsidP="006C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04"/>
    <w:rsid w:val="0000093A"/>
    <w:rsid w:val="00001FA1"/>
    <w:rsid w:val="0000238C"/>
    <w:rsid w:val="0000269E"/>
    <w:rsid w:val="00005E65"/>
    <w:rsid w:val="00013FA0"/>
    <w:rsid w:val="00022F04"/>
    <w:rsid w:val="00023DD9"/>
    <w:rsid w:val="0002411D"/>
    <w:rsid w:val="000246A0"/>
    <w:rsid w:val="00026864"/>
    <w:rsid w:val="00031720"/>
    <w:rsid w:val="00031E65"/>
    <w:rsid w:val="0003202E"/>
    <w:rsid w:val="00033C19"/>
    <w:rsid w:val="00033F14"/>
    <w:rsid w:val="00040FC6"/>
    <w:rsid w:val="00041390"/>
    <w:rsid w:val="00041441"/>
    <w:rsid w:val="0004227A"/>
    <w:rsid w:val="000425B8"/>
    <w:rsid w:val="00045FE6"/>
    <w:rsid w:val="00047F49"/>
    <w:rsid w:val="0005241E"/>
    <w:rsid w:val="00052A83"/>
    <w:rsid w:val="00057155"/>
    <w:rsid w:val="00061D24"/>
    <w:rsid w:val="000662D5"/>
    <w:rsid w:val="00075416"/>
    <w:rsid w:val="000758B7"/>
    <w:rsid w:val="00080B09"/>
    <w:rsid w:val="0008449D"/>
    <w:rsid w:val="00084B5F"/>
    <w:rsid w:val="0009099D"/>
    <w:rsid w:val="00090C59"/>
    <w:rsid w:val="00091A51"/>
    <w:rsid w:val="0009493F"/>
    <w:rsid w:val="000954B8"/>
    <w:rsid w:val="00095BAB"/>
    <w:rsid w:val="000A0D1A"/>
    <w:rsid w:val="000A0E49"/>
    <w:rsid w:val="000A2116"/>
    <w:rsid w:val="000A3865"/>
    <w:rsid w:val="000A3972"/>
    <w:rsid w:val="000A4B00"/>
    <w:rsid w:val="000A4DC4"/>
    <w:rsid w:val="000A549B"/>
    <w:rsid w:val="000A6F0A"/>
    <w:rsid w:val="000B475E"/>
    <w:rsid w:val="000B5272"/>
    <w:rsid w:val="000C244B"/>
    <w:rsid w:val="000C29C2"/>
    <w:rsid w:val="000C3B4D"/>
    <w:rsid w:val="000C4764"/>
    <w:rsid w:val="000C4EE6"/>
    <w:rsid w:val="000C6D57"/>
    <w:rsid w:val="000D083D"/>
    <w:rsid w:val="000D2407"/>
    <w:rsid w:val="000D37F4"/>
    <w:rsid w:val="000D51A0"/>
    <w:rsid w:val="000E08FB"/>
    <w:rsid w:val="000E2CDB"/>
    <w:rsid w:val="000E2F0B"/>
    <w:rsid w:val="000E68A1"/>
    <w:rsid w:val="000F15DF"/>
    <w:rsid w:val="000F2674"/>
    <w:rsid w:val="000F3F28"/>
    <w:rsid w:val="000F53FC"/>
    <w:rsid w:val="000F558D"/>
    <w:rsid w:val="00104586"/>
    <w:rsid w:val="00106E9A"/>
    <w:rsid w:val="00106FE5"/>
    <w:rsid w:val="001102D2"/>
    <w:rsid w:val="00110AD4"/>
    <w:rsid w:val="00113A18"/>
    <w:rsid w:val="0011407E"/>
    <w:rsid w:val="001211A0"/>
    <w:rsid w:val="001218E7"/>
    <w:rsid w:val="0012259D"/>
    <w:rsid w:val="001243FB"/>
    <w:rsid w:val="001247D4"/>
    <w:rsid w:val="0012506B"/>
    <w:rsid w:val="00125430"/>
    <w:rsid w:val="00125484"/>
    <w:rsid w:val="00126ED8"/>
    <w:rsid w:val="001345A4"/>
    <w:rsid w:val="00136138"/>
    <w:rsid w:val="00136249"/>
    <w:rsid w:val="00141187"/>
    <w:rsid w:val="00143FF1"/>
    <w:rsid w:val="001470D4"/>
    <w:rsid w:val="0014728A"/>
    <w:rsid w:val="00147D1A"/>
    <w:rsid w:val="00155E0D"/>
    <w:rsid w:val="00156952"/>
    <w:rsid w:val="00161635"/>
    <w:rsid w:val="00163954"/>
    <w:rsid w:val="00164EA3"/>
    <w:rsid w:val="00164EDE"/>
    <w:rsid w:val="001668CA"/>
    <w:rsid w:val="001716E8"/>
    <w:rsid w:val="001724FF"/>
    <w:rsid w:val="00172782"/>
    <w:rsid w:val="00172846"/>
    <w:rsid w:val="001735DC"/>
    <w:rsid w:val="00176C10"/>
    <w:rsid w:val="00180FFB"/>
    <w:rsid w:val="00181FF1"/>
    <w:rsid w:val="00184A97"/>
    <w:rsid w:val="00184FCA"/>
    <w:rsid w:val="0018766E"/>
    <w:rsid w:val="00191B2E"/>
    <w:rsid w:val="001A4E57"/>
    <w:rsid w:val="001B6C10"/>
    <w:rsid w:val="001B76DD"/>
    <w:rsid w:val="001C0F9C"/>
    <w:rsid w:val="001C175C"/>
    <w:rsid w:val="001C2ECE"/>
    <w:rsid w:val="001C3E51"/>
    <w:rsid w:val="001C5D9D"/>
    <w:rsid w:val="001D1B0B"/>
    <w:rsid w:val="001D2E8A"/>
    <w:rsid w:val="001D3638"/>
    <w:rsid w:val="001D3707"/>
    <w:rsid w:val="001D3DC8"/>
    <w:rsid w:val="001E1866"/>
    <w:rsid w:val="001E35D1"/>
    <w:rsid w:val="001E4CB3"/>
    <w:rsid w:val="001E5950"/>
    <w:rsid w:val="001E5C39"/>
    <w:rsid w:val="001E5E69"/>
    <w:rsid w:val="001F1A39"/>
    <w:rsid w:val="001F2980"/>
    <w:rsid w:val="001F3192"/>
    <w:rsid w:val="00202245"/>
    <w:rsid w:val="002060D4"/>
    <w:rsid w:val="00206802"/>
    <w:rsid w:val="002102BC"/>
    <w:rsid w:val="002110DB"/>
    <w:rsid w:val="00212356"/>
    <w:rsid w:val="00212A88"/>
    <w:rsid w:val="00213195"/>
    <w:rsid w:val="0021395A"/>
    <w:rsid w:val="00213CB6"/>
    <w:rsid w:val="0021564D"/>
    <w:rsid w:val="00216752"/>
    <w:rsid w:val="00224044"/>
    <w:rsid w:val="00224783"/>
    <w:rsid w:val="002258F8"/>
    <w:rsid w:val="002259DD"/>
    <w:rsid w:val="00226B3B"/>
    <w:rsid w:val="002314FD"/>
    <w:rsid w:val="0023168F"/>
    <w:rsid w:val="00231AD8"/>
    <w:rsid w:val="0023309E"/>
    <w:rsid w:val="00235F61"/>
    <w:rsid w:val="002427DD"/>
    <w:rsid w:val="00242A63"/>
    <w:rsid w:val="00247E91"/>
    <w:rsid w:val="00261127"/>
    <w:rsid w:val="002611D0"/>
    <w:rsid w:val="002616D0"/>
    <w:rsid w:val="0026266C"/>
    <w:rsid w:val="0026268B"/>
    <w:rsid w:val="00262F7A"/>
    <w:rsid w:val="00263C85"/>
    <w:rsid w:val="002645E4"/>
    <w:rsid w:val="0026687F"/>
    <w:rsid w:val="002707F8"/>
    <w:rsid w:val="00270E21"/>
    <w:rsid w:val="002752C2"/>
    <w:rsid w:val="00275571"/>
    <w:rsid w:val="002757A4"/>
    <w:rsid w:val="00276C07"/>
    <w:rsid w:val="00281140"/>
    <w:rsid w:val="00285B77"/>
    <w:rsid w:val="00286D3C"/>
    <w:rsid w:val="002933E6"/>
    <w:rsid w:val="00293F62"/>
    <w:rsid w:val="002941EE"/>
    <w:rsid w:val="00296164"/>
    <w:rsid w:val="002979BB"/>
    <w:rsid w:val="00297C61"/>
    <w:rsid w:val="002A0128"/>
    <w:rsid w:val="002A441B"/>
    <w:rsid w:val="002A4BBF"/>
    <w:rsid w:val="002A504B"/>
    <w:rsid w:val="002A5A66"/>
    <w:rsid w:val="002A7A26"/>
    <w:rsid w:val="002A7A9F"/>
    <w:rsid w:val="002B131F"/>
    <w:rsid w:val="002B180D"/>
    <w:rsid w:val="002B2766"/>
    <w:rsid w:val="002B3BEB"/>
    <w:rsid w:val="002B6AF7"/>
    <w:rsid w:val="002B71B9"/>
    <w:rsid w:val="002C07DA"/>
    <w:rsid w:val="002C22F7"/>
    <w:rsid w:val="002C24D5"/>
    <w:rsid w:val="002C2A56"/>
    <w:rsid w:val="002C473C"/>
    <w:rsid w:val="002C782A"/>
    <w:rsid w:val="002D256A"/>
    <w:rsid w:val="002D310D"/>
    <w:rsid w:val="002D5956"/>
    <w:rsid w:val="002D783F"/>
    <w:rsid w:val="002E0D93"/>
    <w:rsid w:val="002E50FF"/>
    <w:rsid w:val="002E594B"/>
    <w:rsid w:val="002F00D6"/>
    <w:rsid w:val="002F40CE"/>
    <w:rsid w:val="002F57B9"/>
    <w:rsid w:val="002F64C7"/>
    <w:rsid w:val="002F667A"/>
    <w:rsid w:val="003005E6"/>
    <w:rsid w:val="00303BBC"/>
    <w:rsid w:val="00305A3E"/>
    <w:rsid w:val="00306762"/>
    <w:rsid w:val="00306819"/>
    <w:rsid w:val="00307C76"/>
    <w:rsid w:val="00310422"/>
    <w:rsid w:val="003105DE"/>
    <w:rsid w:val="00311F32"/>
    <w:rsid w:val="003144CD"/>
    <w:rsid w:val="00314E1A"/>
    <w:rsid w:val="0032197B"/>
    <w:rsid w:val="003239D2"/>
    <w:rsid w:val="00323BF4"/>
    <w:rsid w:val="00325E5C"/>
    <w:rsid w:val="00331688"/>
    <w:rsid w:val="00332460"/>
    <w:rsid w:val="003339DC"/>
    <w:rsid w:val="00334F04"/>
    <w:rsid w:val="0033756A"/>
    <w:rsid w:val="00342215"/>
    <w:rsid w:val="00343710"/>
    <w:rsid w:val="00347096"/>
    <w:rsid w:val="0035012B"/>
    <w:rsid w:val="003503A6"/>
    <w:rsid w:val="003504BC"/>
    <w:rsid w:val="003512CF"/>
    <w:rsid w:val="00354F34"/>
    <w:rsid w:val="00356093"/>
    <w:rsid w:val="0035671A"/>
    <w:rsid w:val="00356F32"/>
    <w:rsid w:val="003616CD"/>
    <w:rsid w:val="0036333C"/>
    <w:rsid w:val="0036347B"/>
    <w:rsid w:val="00363CFB"/>
    <w:rsid w:val="003656B4"/>
    <w:rsid w:val="0036692F"/>
    <w:rsid w:val="00366BC6"/>
    <w:rsid w:val="00366E56"/>
    <w:rsid w:val="00376A46"/>
    <w:rsid w:val="003847FB"/>
    <w:rsid w:val="00385413"/>
    <w:rsid w:val="00387ACE"/>
    <w:rsid w:val="00395AF5"/>
    <w:rsid w:val="003A0ED4"/>
    <w:rsid w:val="003A63AC"/>
    <w:rsid w:val="003A65BA"/>
    <w:rsid w:val="003A6AB9"/>
    <w:rsid w:val="003B39A8"/>
    <w:rsid w:val="003B3BBE"/>
    <w:rsid w:val="003B3E01"/>
    <w:rsid w:val="003B612C"/>
    <w:rsid w:val="003C06E0"/>
    <w:rsid w:val="003C33E0"/>
    <w:rsid w:val="003C65C5"/>
    <w:rsid w:val="003D07E8"/>
    <w:rsid w:val="003D088F"/>
    <w:rsid w:val="003D292E"/>
    <w:rsid w:val="003D4044"/>
    <w:rsid w:val="003D68FF"/>
    <w:rsid w:val="003E01C0"/>
    <w:rsid w:val="003E3D7F"/>
    <w:rsid w:val="003E5109"/>
    <w:rsid w:val="003E5670"/>
    <w:rsid w:val="003E6EF8"/>
    <w:rsid w:val="003E7009"/>
    <w:rsid w:val="003F2F3C"/>
    <w:rsid w:val="003F3D14"/>
    <w:rsid w:val="003F5840"/>
    <w:rsid w:val="004015FF"/>
    <w:rsid w:val="00403296"/>
    <w:rsid w:val="00405940"/>
    <w:rsid w:val="00406981"/>
    <w:rsid w:val="00406B97"/>
    <w:rsid w:val="00410356"/>
    <w:rsid w:val="00410527"/>
    <w:rsid w:val="0041056D"/>
    <w:rsid w:val="00413217"/>
    <w:rsid w:val="0041372D"/>
    <w:rsid w:val="00415EFA"/>
    <w:rsid w:val="00416799"/>
    <w:rsid w:val="004314B5"/>
    <w:rsid w:val="00431D87"/>
    <w:rsid w:val="00432440"/>
    <w:rsid w:val="004324D9"/>
    <w:rsid w:val="004365E3"/>
    <w:rsid w:val="00437BD3"/>
    <w:rsid w:val="004433D0"/>
    <w:rsid w:val="00443755"/>
    <w:rsid w:val="004439AC"/>
    <w:rsid w:val="0044465E"/>
    <w:rsid w:val="00444BE1"/>
    <w:rsid w:val="004520EF"/>
    <w:rsid w:val="00452CD0"/>
    <w:rsid w:val="004579D9"/>
    <w:rsid w:val="00462D5A"/>
    <w:rsid w:val="00463223"/>
    <w:rsid w:val="00465647"/>
    <w:rsid w:val="00465B1E"/>
    <w:rsid w:val="00466392"/>
    <w:rsid w:val="00466682"/>
    <w:rsid w:val="00466F1F"/>
    <w:rsid w:val="004677CF"/>
    <w:rsid w:val="00473B17"/>
    <w:rsid w:val="00476434"/>
    <w:rsid w:val="00476BC7"/>
    <w:rsid w:val="0047779A"/>
    <w:rsid w:val="004829ED"/>
    <w:rsid w:val="00490105"/>
    <w:rsid w:val="00490687"/>
    <w:rsid w:val="00490D2A"/>
    <w:rsid w:val="00494802"/>
    <w:rsid w:val="004A1528"/>
    <w:rsid w:val="004A18DA"/>
    <w:rsid w:val="004A5183"/>
    <w:rsid w:val="004A6333"/>
    <w:rsid w:val="004A7870"/>
    <w:rsid w:val="004B06F0"/>
    <w:rsid w:val="004B0B76"/>
    <w:rsid w:val="004B1A01"/>
    <w:rsid w:val="004B1EAF"/>
    <w:rsid w:val="004B3E5D"/>
    <w:rsid w:val="004B4B55"/>
    <w:rsid w:val="004B6106"/>
    <w:rsid w:val="004C2179"/>
    <w:rsid w:val="004C40BE"/>
    <w:rsid w:val="004C646F"/>
    <w:rsid w:val="004C6A16"/>
    <w:rsid w:val="004D1C44"/>
    <w:rsid w:val="004D3BC8"/>
    <w:rsid w:val="004D3F27"/>
    <w:rsid w:val="004D4B7D"/>
    <w:rsid w:val="004D61AE"/>
    <w:rsid w:val="004D7DF3"/>
    <w:rsid w:val="004E094C"/>
    <w:rsid w:val="004E4E5F"/>
    <w:rsid w:val="004E6C82"/>
    <w:rsid w:val="004E7AB9"/>
    <w:rsid w:val="004F41DD"/>
    <w:rsid w:val="004F70B3"/>
    <w:rsid w:val="004F778C"/>
    <w:rsid w:val="00501D95"/>
    <w:rsid w:val="00506803"/>
    <w:rsid w:val="00507786"/>
    <w:rsid w:val="00515700"/>
    <w:rsid w:val="005173D1"/>
    <w:rsid w:val="00523993"/>
    <w:rsid w:val="00524A91"/>
    <w:rsid w:val="00525FC1"/>
    <w:rsid w:val="00526419"/>
    <w:rsid w:val="00526D39"/>
    <w:rsid w:val="00527F7A"/>
    <w:rsid w:val="00536E89"/>
    <w:rsid w:val="00537DBD"/>
    <w:rsid w:val="00537ED0"/>
    <w:rsid w:val="0054489C"/>
    <w:rsid w:val="00545F9E"/>
    <w:rsid w:val="00552BEA"/>
    <w:rsid w:val="00553E54"/>
    <w:rsid w:val="0056331B"/>
    <w:rsid w:val="005647E7"/>
    <w:rsid w:val="0056766C"/>
    <w:rsid w:val="00573881"/>
    <w:rsid w:val="00573F6D"/>
    <w:rsid w:val="00574DB4"/>
    <w:rsid w:val="00581CC6"/>
    <w:rsid w:val="005821CF"/>
    <w:rsid w:val="0059193B"/>
    <w:rsid w:val="00596675"/>
    <w:rsid w:val="00596D74"/>
    <w:rsid w:val="005A1ABF"/>
    <w:rsid w:val="005A1B6F"/>
    <w:rsid w:val="005A1E76"/>
    <w:rsid w:val="005A64A2"/>
    <w:rsid w:val="005B1D37"/>
    <w:rsid w:val="005C2E60"/>
    <w:rsid w:val="005C3EC6"/>
    <w:rsid w:val="005C4EFE"/>
    <w:rsid w:val="005D5F95"/>
    <w:rsid w:val="005E095C"/>
    <w:rsid w:val="005E28FF"/>
    <w:rsid w:val="005E47A9"/>
    <w:rsid w:val="005E4AB1"/>
    <w:rsid w:val="005E4C02"/>
    <w:rsid w:val="005F01AA"/>
    <w:rsid w:val="005F0732"/>
    <w:rsid w:val="005F1B9A"/>
    <w:rsid w:val="005F288E"/>
    <w:rsid w:val="005F348F"/>
    <w:rsid w:val="005F73F3"/>
    <w:rsid w:val="0060012E"/>
    <w:rsid w:val="006012B3"/>
    <w:rsid w:val="0060656D"/>
    <w:rsid w:val="00610FB9"/>
    <w:rsid w:val="00616DE1"/>
    <w:rsid w:val="006174FE"/>
    <w:rsid w:val="00623183"/>
    <w:rsid w:val="00623BB7"/>
    <w:rsid w:val="00625661"/>
    <w:rsid w:val="00625FAB"/>
    <w:rsid w:val="006267EF"/>
    <w:rsid w:val="00627E49"/>
    <w:rsid w:val="00633120"/>
    <w:rsid w:val="006356C6"/>
    <w:rsid w:val="0063725A"/>
    <w:rsid w:val="00637413"/>
    <w:rsid w:val="00637473"/>
    <w:rsid w:val="00642C24"/>
    <w:rsid w:val="00643262"/>
    <w:rsid w:val="00643445"/>
    <w:rsid w:val="00644E3A"/>
    <w:rsid w:val="0064713A"/>
    <w:rsid w:val="0064753C"/>
    <w:rsid w:val="0065408B"/>
    <w:rsid w:val="0065526B"/>
    <w:rsid w:val="00656695"/>
    <w:rsid w:val="006579F5"/>
    <w:rsid w:val="00657AF7"/>
    <w:rsid w:val="0066259C"/>
    <w:rsid w:val="006648D7"/>
    <w:rsid w:val="0066491E"/>
    <w:rsid w:val="00664C09"/>
    <w:rsid w:val="0066691E"/>
    <w:rsid w:val="006674ED"/>
    <w:rsid w:val="00667A37"/>
    <w:rsid w:val="0067127E"/>
    <w:rsid w:val="00672177"/>
    <w:rsid w:val="00676755"/>
    <w:rsid w:val="0068083F"/>
    <w:rsid w:val="00681DB9"/>
    <w:rsid w:val="006838A3"/>
    <w:rsid w:val="00685841"/>
    <w:rsid w:val="00686F81"/>
    <w:rsid w:val="00687623"/>
    <w:rsid w:val="00692E3D"/>
    <w:rsid w:val="00692F68"/>
    <w:rsid w:val="00693C37"/>
    <w:rsid w:val="00694E9C"/>
    <w:rsid w:val="006A0E08"/>
    <w:rsid w:val="006A3284"/>
    <w:rsid w:val="006A5660"/>
    <w:rsid w:val="006A6920"/>
    <w:rsid w:val="006B695C"/>
    <w:rsid w:val="006B7DF3"/>
    <w:rsid w:val="006C19BA"/>
    <w:rsid w:val="006C2A69"/>
    <w:rsid w:val="006C3CB8"/>
    <w:rsid w:val="006C435A"/>
    <w:rsid w:val="006C7054"/>
    <w:rsid w:val="006C7CFC"/>
    <w:rsid w:val="006D2543"/>
    <w:rsid w:val="006D785F"/>
    <w:rsid w:val="006E0F14"/>
    <w:rsid w:val="006E0FF7"/>
    <w:rsid w:val="006E2EDB"/>
    <w:rsid w:val="006E2EDC"/>
    <w:rsid w:val="006E4134"/>
    <w:rsid w:val="006E4C49"/>
    <w:rsid w:val="006F1044"/>
    <w:rsid w:val="006F4375"/>
    <w:rsid w:val="006F650B"/>
    <w:rsid w:val="006F7677"/>
    <w:rsid w:val="00702740"/>
    <w:rsid w:val="0070390E"/>
    <w:rsid w:val="00707608"/>
    <w:rsid w:val="00721E29"/>
    <w:rsid w:val="007244A1"/>
    <w:rsid w:val="00725CC8"/>
    <w:rsid w:val="0073062E"/>
    <w:rsid w:val="00731BF6"/>
    <w:rsid w:val="00734578"/>
    <w:rsid w:val="00734FE2"/>
    <w:rsid w:val="00741093"/>
    <w:rsid w:val="0074182D"/>
    <w:rsid w:val="00742CE5"/>
    <w:rsid w:val="00746970"/>
    <w:rsid w:val="007471EE"/>
    <w:rsid w:val="007476E4"/>
    <w:rsid w:val="00750935"/>
    <w:rsid w:val="00751CF5"/>
    <w:rsid w:val="00761BF6"/>
    <w:rsid w:val="007732F2"/>
    <w:rsid w:val="00775E76"/>
    <w:rsid w:val="007762BA"/>
    <w:rsid w:val="0078520E"/>
    <w:rsid w:val="00787DC4"/>
    <w:rsid w:val="007902AA"/>
    <w:rsid w:val="00790771"/>
    <w:rsid w:val="00790D1D"/>
    <w:rsid w:val="00791A1E"/>
    <w:rsid w:val="007928C5"/>
    <w:rsid w:val="00793177"/>
    <w:rsid w:val="007931D3"/>
    <w:rsid w:val="007959B4"/>
    <w:rsid w:val="0079669D"/>
    <w:rsid w:val="00796B10"/>
    <w:rsid w:val="007A3EA4"/>
    <w:rsid w:val="007A5E40"/>
    <w:rsid w:val="007A6A08"/>
    <w:rsid w:val="007B2903"/>
    <w:rsid w:val="007B51A5"/>
    <w:rsid w:val="007B6D4A"/>
    <w:rsid w:val="007B7122"/>
    <w:rsid w:val="007C3D8C"/>
    <w:rsid w:val="007C7E20"/>
    <w:rsid w:val="007D1731"/>
    <w:rsid w:val="007D1A90"/>
    <w:rsid w:val="007D3D20"/>
    <w:rsid w:val="007D55EE"/>
    <w:rsid w:val="007E10C9"/>
    <w:rsid w:val="007E4CD3"/>
    <w:rsid w:val="007F0063"/>
    <w:rsid w:val="007F32AF"/>
    <w:rsid w:val="007F62E2"/>
    <w:rsid w:val="007F676C"/>
    <w:rsid w:val="007F6BD8"/>
    <w:rsid w:val="008000B3"/>
    <w:rsid w:val="008001EA"/>
    <w:rsid w:val="00806499"/>
    <w:rsid w:val="00806E47"/>
    <w:rsid w:val="008112D7"/>
    <w:rsid w:val="008113C6"/>
    <w:rsid w:val="00811523"/>
    <w:rsid w:val="008121C9"/>
    <w:rsid w:val="008129B0"/>
    <w:rsid w:val="00814FD3"/>
    <w:rsid w:val="008157B6"/>
    <w:rsid w:val="00820B5A"/>
    <w:rsid w:val="00821B2A"/>
    <w:rsid w:val="008236EC"/>
    <w:rsid w:val="008237A3"/>
    <w:rsid w:val="008241D5"/>
    <w:rsid w:val="00830C37"/>
    <w:rsid w:val="00830CAB"/>
    <w:rsid w:val="00832119"/>
    <w:rsid w:val="00832186"/>
    <w:rsid w:val="0083477F"/>
    <w:rsid w:val="0083479B"/>
    <w:rsid w:val="0083496A"/>
    <w:rsid w:val="00834BB7"/>
    <w:rsid w:val="00834F46"/>
    <w:rsid w:val="00836302"/>
    <w:rsid w:val="00840F23"/>
    <w:rsid w:val="008410F7"/>
    <w:rsid w:val="008413EF"/>
    <w:rsid w:val="008452F2"/>
    <w:rsid w:val="00845804"/>
    <w:rsid w:val="00850353"/>
    <w:rsid w:val="00851D01"/>
    <w:rsid w:val="00854A32"/>
    <w:rsid w:val="008556C3"/>
    <w:rsid w:val="008600F5"/>
    <w:rsid w:val="00865ECA"/>
    <w:rsid w:val="00866E0D"/>
    <w:rsid w:val="008679BA"/>
    <w:rsid w:val="008760EA"/>
    <w:rsid w:val="00876AE3"/>
    <w:rsid w:val="0087736E"/>
    <w:rsid w:val="00880738"/>
    <w:rsid w:val="00882AC0"/>
    <w:rsid w:val="008846E6"/>
    <w:rsid w:val="00886030"/>
    <w:rsid w:val="00891F23"/>
    <w:rsid w:val="0089226E"/>
    <w:rsid w:val="00893A7C"/>
    <w:rsid w:val="00894150"/>
    <w:rsid w:val="00897DF6"/>
    <w:rsid w:val="00897FA7"/>
    <w:rsid w:val="008A1A04"/>
    <w:rsid w:val="008A1D69"/>
    <w:rsid w:val="008A54E5"/>
    <w:rsid w:val="008A7BB7"/>
    <w:rsid w:val="008B1373"/>
    <w:rsid w:val="008B35FD"/>
    <w:rsid w:val="008B6328"/>
    <w:rsid w:val="008B753C"/>
    <w:rsid w:val="008B75AC"/>
    <w:rsid w:val="008C13D7"/>
    <w:rsid w:val="008C1908"/>
    <w:rsid w:val="008C2567"/>
    <w:rsid w:val="008C2932"/>
    <w:rsid w:val="008C416B"/>
    <w:rsid w:val="008C47ED"/>
    <w:rsid w:val="008D06F2"/>
    <w:rsid w:val="008D1F50"/>
    <w:rsid w:val="008D4EC0"/>
    <w:rsid w:val="008E2D07"/>
    <w:rsid w:val="008E3548"/>
    <w:rsid w:val="008F00D4"/>
    <w:rsid w:val="008F1EDB"/>
    <w:rsid w:val="008F1F1C"/>
    <w:rsid w:val="008F27DD"/>
    <w:rsid w:val="008F375E"/>
    <w:rsid w:val="008F389F"/>
    <w:rsid w:val="008F3DCF"/>
    <w:rsid w:val="008F61FB"/>
    <w:rsid w:val="00901FB9"/>
    <w:rsid w:val="00903FC9"/>
    <w:rsid w:val="009042AD"/>
    <w:rsid w:val="00905C99"/>
    <w:rsid w:val="00905F2A"/>
    <w:rsid w:val="00907BE0"/>
    <w:rsid w:val="00910015"/>
    <w:rsid w:val="00910C03"/>
    <w:rsid w:val="0091353E"/>
    <w:rsid w:val="00916195"/>
    <w:rsid w:val="00921C58"/>
    <w:rsid w:val="009222C4"/>
    <w:rsid w:val="00922EF8"/>
    <w:rsid w:val="00925834"/>
    <w:rsid w:val="00930366"/>
    <w:rsid w:val="00931920"/>
    <w:rsid w:val="00931F61"/>
    <w:rsid w:val="00932800"/>
    <w:rsid w:val="009332FE"/>
    <w:rsid w:val="00934D5A"/>
    <w:rsid w:val="00935AB6"/>
    <w:rsid w:val="009416BC"/>
    <w:rsid w:val="00941FAA"/>
    <w:rsid w:val="009457EC"/>
    <w:rsid w:val="00945B2A"/>
    <w:rsid w:val="00946676"/>
    <w:rsid w:val="00946837"/>
    <w:rsid w:val="0095023A"/>
    <w:rsid w:val="0095158F"/>
    <w:rsid w:val="009543B3"/>
    <w:rsid w:val="009543D2"/>
    <w:rsid w:val="00957F12"/>
    <w:rsid w:val="009634D6"/>
    <w:rsid w:val="0096719A"/>
    <w:rsid w:val="0096791F"/>
    <w:rsid w:val="0097053D"/>
    <w:rsid w:val="00970CEA"/>
    <w:rsid w:val="009718DB"/>
    <w:rsid w:val="009738D3"/>
    <w:rsid w:val="00977A21"/>
    <w:rsid w:val="00977DAE"/>
    <w:rsid w:val="00977FEE"/>
    <w:rsid w:val="0098059A"/>
    <w:rsid w:val="00980C50"/>
    <w:rsid w:val="009815CD"/>
    <w:rsid w:val="00981AC6"/>
    <w:rsid w:val="009826C7"/>
    <w:rsid w:val="00982B09"/>
    <w:rsid w:val="009852B9"/>
    <w:rsid w:val="00985CC0"/>
    <w:rsid w:val="00986117"/>
    <w:rsid w:val="0098669D"/>
    <w:rsid w:val="00990F61"/>
    <w:rsid w:val="00991666"/>
    <w:rsid w:val="00992A68"/>
    <w:rsid w:val="00995FC5"/>
    <w:rsid w:val="00996F63"/>
    <w:rsid w:val="009A0680"/>
    <w:rsid w:val="009A35CA"/>
    <w:rsid w:val="009A42DD"/>
    <w:rsid w:val="009B37B9"/>
    <w:rsid w:val="009B45B3"/>
    <w:rsid w:val="009B7732"/>
    <w:rsid w:val="009C2867"/>
    <w:rsid w:val="009C480A"/>
    <w:rsid w:val="009D22B9"/>
    <w:rsid w:val="009D3F27"/>
    <w:rsid w:val="009D5516"/>
    <w:rsid w:val="009D6DFF"/>
    <w:rsid w:val="009E0C27"/>
    <w:rsid w:val="009E337B"/>
    <w:rsid w:val="009E3A30"/>
    <w:rsid w:val="009E3B74"/>
    <w:rsid w:val="009E5443"/>
    <w:rsid w:val="009E7109"/>
    <w:rsid w:val="009F0AB7"/>
    <w:rsid w:val="009F19F8"/>
    <w:rsid w:val="009F1CEA"/>
    <w:rsid w:val="009F4259"/>
    <w:rsid w:val="009F6366"/>
    <w:rsid w:val="00A02B0C"/>
    <w:rsid w:val="00A10660"/>
    <w:rsid w:val="00A1154E"/>
    <w:rsid w:val="00A11DE5"/>
    <w:rsid w:val="00A167CC"/>
    <w:rsid w:val="00A17486"/>
    <w:rsid w:val="00A2062B"/>
    <w:rsid w:val="00A219C5"/>
    <w:rsid w:val="00A24171"/>
    <w:rsid w:val="00A24241"/>
    <w:rsid w:val="00A24F38"/>
    <w:rsid w:val="00A25AAB"/>
    <w:rsid w:val="00A25D1C"/>
    <w:rsid w:val="00A25D3B"/>
    <w:rsid w:val="00A2789D"/>
    <w:rsid w:val="00A34DF0"/>
    <w:rsid w:val="00A34F38"/>
    <w:rsid w:val="00A37B9B"/>
    <w:rsid w:val="00A43323"/>
    <w:rsid w:val="00A44AF2"/>
    <w:rsid w:val="00A4747F"/>
    <w:rsid w:val="00A47C96"/>
    <w:rsid w:val="00A53424"/>
    <w:rsid w:val="00A57188"/>
    <w:rsid w:val="00A619C0"/>
    <w:rsid w:val="00A64759"/>
    <w:rsid w:val="00A651D9"/>
    <w:rsid w:val="00A666AA"/>
    <w:rsid w:val="00A67340"/>
    <w:rsid w:val="00A708E8"/>
    <w:rsid w:val="00A70AD0"/>
    <w:rsid w:val="00A70C54"/>
    <w:rsid w:val="00A70D74"/>
    <w:rsid w:val="00A71F90"/>
    <w:rsid w:val="00A72820"/>
    <w:rsid w:val="00A740C7"/>
    <w:rsid w:val="00A7538A"/>
    <w:rsid w:val="00A75C89"/>
    <w:rsid w:val="00A76155"/>
    <w:rsid w:val="00A76F0C"/>
    <w:rsid w:val="00A77632"/>
    <w:rsid w:val="00A86099"/>
    <w:rsid w:val="00A873D7"/>
    <w:rsid w:val="00A901C0"/>
    <w:rsid w:val="00A90D46"/>
    <w:rsid w:val="00A93FD4"/>
    <w:rsid w:val="00AA0AA8"/>
    <w:rsid w:val="00AA19C1"/>
    <w:rsid w:val="00AA2768"/>
    <w:rsid w:val="00AA51E3"/>
    <w:rsid w:val="00AA5282"/>
    <w:rsid w:val="00AA5FC6"/>
    <w:rsid w:val="00AB0E77"/>
    <w:rsid w:val="00AB2C58"/>
    <w:rsid w:val="00AB2F59"/>
    <w:rsid w:val="00AB3F67"/>
    <w:rsid w:val="00AB6062"/>
    <w:rsid w:val="00AB7006"/>
    <w:rsid w:val="00AC0D2D"/>
    <w:rsid w:val="00AC316E"/>
    <w:rsid w:val="00AC4CE0"/>
    <w:rsid w:val="00AD055C"/>
    <w:rsid w:val="00AD5D77"/>
    <w:rsid w:val="00AD6333"/>
    <w:rsid w:val="00AD6442"/>
    <w:rsid w:val="00AD7625"/>
    <w:rsid w:val="00AD7D8A"/>
    <w:rsid w:val="00AE246F"/>
    <w:rsid w:val="00AE4C62"/>
    <w:rsid w:val="00AE68C9"/>
    <w:rsid w:val="00AF1DF9"/>
    <w:rsid w:val="00AF356A"/>
    <w:rsid w:val="00AF5C0C"/>
    <w:rsid w:val="00B02ACB"/>
    <w:rsid w:val="00B02C9E"/>
    <w:rsid w:val="00B108EC"/>
    <w:rsid w:val="00B12A44"/>
    <w:rsid w:val="00B21F03"/>
    <w:rsid w:val="00B22C15"/>
    <w:rsid w:val="00B24F6F"/>
    <w:rsid w:val="00B35565"/>
    <w:rsid w:val="00B449DF"/>
    <w:rsid w:val="00B44F25"/>
    <w:rsid w:val="00B457E0"/>
    <w:rsid w:val="00B46CC5"/>
    <w:rsid w:val="00B475D2"/>
    <w:rsid w:val="00B51D00"/>
    <w:rsid w:val="00B534B8"/>
    <w:rsid w:val="00B54318"/>
    <w:rsid w:val="00B55367"/>
    <w:rsid w:val="00B57957"/>
    <w:rsid w:val="00B62DD8"/>
    <w:rsid w:val="00B63590"/>
    <w:rsid w:val="00B639E2"/>
    <w:rsid w:val="00B65160"/>
    <w:rsid w:val="00B65CD2"/>
    <w:rsid w:val="00B70EAC"/>
    <w:rsid w:val="00B754A7"/>
    <w:rsid w:val="00B75E93"/>
    <w:rsid w:val="00B77BC5"/>
    <w:rsid w:val="00B865FC"/>
    <w:rsid w:val="00B8721F"/>
    <w:rsid w:val="00B8730A"/>
    <w:rsid w:val="00B87A6E"/>
    <w:rsid w:val="00B92102"/>
    <w:rsid w:val="00B956D0"/>
    <w:rsid w:val="00BA3D93"/>
    <w:rsid w:val="00BA47A9"/>
    <w:rsid w:val="00BA58A4"/>
    <w:rsid w:val="00BA5B35"/>
    <w:rsid w:val="00BA7F35"/>
    <w:rsid w:val="00BB00B5"/>
    <w:rsid w:val="00BC026C"/>
    <w:rsid w:val="00BC30C3"/>
    <w:rsid w:val="00BD0CF7"/>
    <w:rsid w:val="00BD29C7"/>
    <w:rsid w:val="00BD61A4"/>
    <w:rsid w:val="00BD6F49"/>
    <w:rsid w:val="00BE5686"/>
    <w:rsid w:val="00BE6AA2"/>
    <w:rsid w:val="00BF1E5E"/>
    <w:rsid w:val="00BF1E9F"/>
    <w:rsid w:val="00BF44C5"/>
    <w:rsid w:val="00BF561D"/>
    <w:rsid w:val="00BF7DE8"/>
    <w:rsid w:val="00C01622"/>
    <w:rsid w:val="00C123A8"/>
    <w:rsid w:val="00C12EE3"/>
    <w:rsid w:val="00C139E7"/>
    <w:rsid w:val="00C1481A"/>
    <w:rsid w:val="00C15C03"/>
    <w:rsid w:val="00C16CFF"/>
    <w:rsid w:val="00C20BB6"/>
    <w:rsid w:val="00C22F45"/>
    <w:rsid w:val="00C23AEB"/>
    <w:rsid w:val="00C243D1"/>
    <w:rsid w:val="00C27111"/>
    <w:rsid w:val="00C273FE"/>
    <w:rsid w:val="00C32787"/>
    <w:rsid w:val="00C33739"/>
    <w:rsid w:val="00C3438D"/>
    <w:rsid w:val="00C35E85"/>
    <w:rsid w:val="00C3626D"/>
    <w:rsid w:val="00C37578"/>
    <w:rsid w:val="00C43C70"/>
    <w:rsid w:val="00C456B7"/>
    <w:rsid w:val="00C47AD3"/>
    <w:rsid w:val="00C51AEC"/>
    <w:rsid w:val="00C57B50"/>
    <w:rsid w:val="00C60E7E"/>
    <w:rsid w:val="00C623AA"/>
    <w:rsid w:val="00C714B2"/>
    <w:rsid w:val="00C72605"/>
    <w:rsid w:val="00C729DE"/>
    <w:rsid w:val="00C73CA0"/>
    <w:rsid w:val="00C74479"/>
    <w:rsid w:val="00C80C97"/>
    <w:rsid w:val="00C8153C"/>
    <w:rsid w:val="00C8353C"/>
    <w:rsid w:val="00C8551A"/>
    <w:rsid w:val="00C85E6D"/>
    <w:rsid w:val="00C927C0"/>
    <w:rsid w:val="00C92F7A"/>
    <w:rsid w:val="00C9576C"/>
    <w:rsid w:val="00C969B9"/>
    <w:rsid w:val="00C977EF"/>
    <w:rsid w:val="00C978FC"/>
    <w:rsid w:val="00CA19E7"/>
    <w:rsid w:val="00CA2C48"/>
    <w:rsid w:val="00CA58A1"/>
    <w:rsid w:val="00CA6645"/>
    <w:rsid w:val="00CA6FD6"/>
    <w:rsid w:val="00CB37EA"/>
    <w:rsid w:val="00CB43C3"/>
    <w:rsid w:val="00CB73E4"/>
    <w:rsid w:val="00CB7FA2"/>
    <w:rsid w:val="00CC1EE9"/>
    <w:rsid w:val="00CC2592"/>
    <w:rsid w:val="00CC3815"/>
    <w:rsid w:val="00CC3C22"/>
    <w:rsid w:val="00CC46E4"/>
    <w:rsid w:val="00CC6E57"/>
    <w:rsid w:val="00CD42D4"/>
    <w:rsid w:val="00CD4CFB"/>
    <w:rsid w:val="00CD5865"/>
    <w:rsid w:val="00CD6BCD"/>
    <w:rsid w:val="00CE0C8F"/>
    <w:rsid w:val="00CE1134"/>
    <w:rsid w:val="00CE39A2"/>
    <w:rsid w:val="00CE4680"/>
    <w:rsid w:val="00CF2BEC"/>
    <w:rsid w:val="00CF69AE"/>
    <w:rsid w:val="00CF7B3C"/>
    <w:rsid w:val="00CF7B81"/>
    <w:rsid w:val="00D0020A"/>
    <w:rsid w:val="00D00B1A"/>
    <w:rsid w:val="00D03F04"/>
    <w:rsid w:val="00D10165"/>
    <w:rsid w:val="00D12179"/>
    <w:rsid w:val="00D13346"/>
    <w:rsid w:val="00D1342B"/>
    <w:rsid w:val="00D14060"/>
    <w:rsid w:val="00D14CEC"/>
    <w:rsid w:val="00D167BC"/>
    <w:rsid w:val="00D16E1B"/>
    <w:rsid w:val="00D179D7"/>
    <w:rsid w:val="00D2267E"/>
    <w:rsid w:val="00D23356"/>
    <w:rsid w:val="00D23A64"/>
    <w:rsid w:val="00D24B10"/>
    <w:rsid w:val="00D31465"/>
    <w:rsid w:val="00D33A50"/>
    <w:rsid w:val="00D4036D"/>
    <w:rsid w:val="00D448F3"/>
    <w:rsid w:val="00D461AB"/>
    <w:rsid w:val="00D474EF"/>
    <w:rsid w:val="00D55871"/>
    <w:rsid w:val="00D55C94"/>
    <w:rsid w:val="00D577B0"/>
    <w:rsid w:val="00D6113D"/>
    <w:rsid w:val="00D61DC7"/>
    <w:rsid w:val="00D642DA"/>
    <w:rsid w:val="00D65600"/>
    <w:rsid w:val="00D66AA1"/>
    <w:rsid w:val="00D745A3"/>
    <w:rsid w:val="00D75CFF"/>
    <w:rsid w:val="00D83C51"/>
    <w:rsid w:val="00D871AD"/>
    <w:rsid w:val="00D90C4A"/>
    <w:rsid w:val="00D92683"/>
    <w:rsid w:val="00D92825"/>
    <w:rsid w:val="00D93197"/>
    <w:rsid w:val="00D968A6"/>
    <w:rsid w:val="00DA12E5"/>
    <w:rsid w:val="00DA488B"/>
    <w:rsid w:val="00DB0245"/>
    <w:rsid w:val="00DB1758"/>
    <w:rsid w:val="00DB2783"/>
    <w:rsid w:val="00DC0EAA"/>
    <w:rsid w:val="00DC7D76"/>
    <w:rsid w:val="00DD017D"/>
    <w:rsid w:val="00DD3CC6"/>
    <w:rsid w:val="00DD4D5C"/>
    <w:rsid w:val="00DD540D"/>
    <w:rsid w:val="00DD689D"/>
    <w:rsid w:val="00DE7829"/>
    <w:rsid w:val="00DF3D1A"/>
    <w:rsid w:val="00DF46BA"/>
    <w:rsid w:val="00DF51CF"/>
    <w:rsid w:val="00DF6E95"/>
    <w:rsid w:val="00E04868"/>
    <w:rsid w:val="00E04FA7"/>
    <w:rsid w:val="00E070F3"/>
    <w:rsid w:val="00E14871"/>
    <w:rsid w:val="00E25C73"/>
    <w:rsid w:val="00E26845"/>
    <w:rsid w:val="00E268DC"/>
    <w:rsid w:val="00E307B1"/>
    <w:rsid w:val="00E329E8"/>
    <w:rsid w:val="00E34CC9"/>
    <w:rsid w:val="00E35910"/>
    <w:rsid w:val="00E372FF"/>
    <w:rsid w:val="00E45F04"/>
    <w:rsid w:val="00E45FA3"/>
    <w:rsid w:val="00E46EEB"/>
    <w:rsid w:val="00E50F49"/>
    <w:rsid w:val="00E5179A"/>
    <w:rsid w:val="00E5252B"/>
    <w:rsid w:val="00E52B50"/>
    <w:rsid w:val="00E536C4"/>
    <w:rsid w:val="00E6096C"/>
    <w:rsid w:val="00E609B6"/>
    <w:rsid w:val="00E623ED"/>
    <w:rsid w:val="00E6377B"/>
    <w:rsid w:val="00E64E71"/>
    <w:rsid w:val="00E65A31"/>
    <w:rsid w:val="00E700D0"/>
    <w:rsid w:val="00E76919"/>
    <w:rsid w:val="00E80BCF"/>
    <w:rsid w:val="00E81000"/>
    <w:rsid w:val="00E8142C"/>
    <w:rsid w:val="00E84B8A"/>
    <w:rsid w:val="00E86194"/>
    <w:rsid w:val="00E87254"/>
    <w:rsid w:val="00E906AA"/>
    <w:rsid w:val="00E9080A"/>
    <w:rsid w:val="00E91944"/>
    <w:rsid w:val="00E91E20"/>
    <w:rsid w:val="00E9497F"/>
    <w:rsid w:val="00E94DAE"/>
    <w:rsid w:val="00E9501F"/>
    <w:rsid w:val="00E9590C"/>
    <w:rsid w:val="00EA2361"/>
    <w:rsid w:val="00EA317B"/>
    <w:rsid w:val="00EA563A"/>
    <w:rsid w:val="00EB1C78"/>
    <w:rsid w:val="00EB25B9"/>
    <w:rsid w:val="00EB2726"/>
    <w:rsid w:val="00EB402F"/>
    <w:rsid w:val="00EB46B1"/>
    <w:rsid w:val="00EB5D87"/>
    <w:rsid w:val="00EB6F65"/>
    <w:rsid w:val="00EB7FAA"/>
    <w:rsid w:val="00EC017B"/>
    <w:rsid w:val="00EC1601"/>
    <w:rsid w:val="00EC5956"/>
    <w:rsid w:val="00EC5EB1"/>
    <w:rsid w:val="00EC7675"/>
    <w:rsid w:val="00EC79F4"/>
    <w:rsid w:val="00ED07CB"/>
    <w:rsid w:val="00ED19C1"/>
    <w:rsid w:val="00ED4CA1"/>
    <w:rsid w:val="00EE01CC"/>
    <w:rsid w:val="00EE2D5E"/>
    <w:rsid w:val="00EF0401"/>
    <w:rsid w:val="00EF27B5"/>
    <w:rsid w:val="00EF2C7C"/>
    <w:rsid w:val="00EF36A6"/>
    <w:rsid w:val="00EF75F2"/>
    <w:rsid w:val="00F0068E"/>
    <w:rsid w:val="00F0690E"/>
    <w:rsid w:val="00F107F8"/>
    <w:rsid w:val="00F10C94"/>
    <w:rsid w:val="00F113DB"/>
    <w:rsid w:val="00F118DB"/>
    <w:rsid w:val="00F124E6"/>
    <w:rsid w:val="00F15D68"/>
    <w:rsid w:val="00F1648E"/>
    <w:rsid w:val="00F1705A"/>
    <w:rsid w:val="00F23E87"/>
    <w:rsid w:val="00F26B8B"/>
    <w:rsid w:val="00F27D96"/>
    <w:rsid w:val="00F27E78"/>
    <w:rsid w:val="00F32BB7"/>
    <w:rsid w:val="00F33D54"/>
    <w:rsid w:val="00F35F18"/>
    <w:rsid w:val="00F40AA0"/>
    <w:rsid w:val="00F50F92"/>
    <w:rsid w:val="00F531EF"/>
    <w:rsid w:val="00F54B99"/>
    <w:rsid w:val="00F54F1B"/>
    <w:rsid w:val="00F571B4"/>
    <w:rsid w:val="00F66AE4"/>
    <w:rsid w:val="00F67158"/>
    <w:rsid w:val="00F673B1"/>
    <w:rsid w:val="00F7049A"/>
    <w:rsid w:val="00F76ABD"/>
    <w:rsid w:val="00F80E2E"/>
    <w:rsid w:val="00F8284B"/>
    <w:rsid w:val="00F836E4"/>
    <w:rsid w:val="00F94815"/>
    <w:rsid w:val="00F94915"/>
    <w:rsid w:val="00F96D53"/>
    <w:rsid w:val="00FA7A6A"/>
    <w:rsid w:val="00FB0A51"/>
    <w:rsid w:val="00FB104B"/>
    <w:rsid w:val="00FB1745"/>
    <w:rsid w:val="00FB2000"/>
    <w:rsid w:val="00FC0AFE"/>
    <w:rsid w:val="00FC3C3D"/>
    <w:rsid w:val="00FD1A5C"/>
    <w:rsid w:val="00FD50D3"/>
    <w:rsid w:val="00FD745D"/>
    <w:rsid w:val="00FE1A29"/>
    <w:rsid w:val="00FE7DD7"/>
    <w:rsid w:val="00FF0BF2"/>
    <w:rsid w:val="00FF175C"/>
    <w:rsid w:val="00FF392A"/>
    <w:rsid w:val="00FF3A52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3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图书馆</dc:creator>
  <cp:lastModifiedBy>Huixia</cp:lastModifiedBy>
  <cp:revision>3</cp:revision>
  <dcterms:created xsi:type="dcterms:W3CDTF">2023-05-08T03:02:00Z</dcterms:created>
  <dcterms:modified xsi:type="dcterms:W3CDTF">2023-06-16T10:03:00Z</dcterms:modified>
</cp:coreProperties>
</file>